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79" w:rsidRDefault="00424B79" w:rsidP="00424B79">
      <w:pPr>
        <w:jc w:val="center"/>
      </w:pPr>
      <w:r>
        <w:rPr>
          <w:noProof/>
          <w:lang w:eastAsia="hu-HU"/>
        </w:rPr>
        <w:drawing>
          <wp:inline distT="0" distB="0" distL="0" distR="0">
            <wp:extent cx="1171575" cy="9810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b/>
          <w:noProof/>
          <w:sz w:val="32"/>
          <w:szCs w:val="32"/>
          <w:lang w:eastAsia="hu-HU"/>
        </w:rPr>
        <w:drawing>
          <wp:inline distT="0" distB="0" distL="0" distR="0">
            <wp:extent cx="1114425" cy="1057275"/>
            <wp:effectExtent l="19050" t="0" r="9525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eastAsia="hu-HU"/>
        </w:rPr>
        <w:drawing>
          <wp:inline distT="0" distB="0" distL="0" distR="0">
            <wp:extent cx="1323975" cy="1057275"/>
            <wp:effectExtent l="19050" t="0" r="9525" b="0"/>
            <wp:docPr id="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B79" w:rsidRPr="00424B79" w:rsidRDefault="00424B79" w:rsidP="00424B79">
      <w:pPr>
        <w:jc w:val="center"/>
        <w:rPr>
          <w:b/>
          <w:sz w:val="28"/>
          <w:szCs w:val="28"/>
        </w:rPr>
      </w:pPr>
      <w:r w:rsidRPr="00424B79">
        <w:rPr>
          <w:rFonts w:ascii="Goudy Stout" w:hAnsi="Goudy Stout"/>
          <w:b/>
        </w:rPr>
        <w:t>LSW-WTC</w:t>
      </w:r>
      <w:r w:rsidRPr="00424B79">
        <w:rPr>
          <w:b/>
          <w:sz w:val="28"/>
          <w:szCs w:val="28"/>
        </w:rPr>
        <w:tab/>
      </w:r>
    </w:p>
    <w:p w:rsidR="00424B79" w:rsidRDefault="00424B79" w:rsidP="00424B79">
      <w:pPr>
        <w:jc w:val="center"/>
        <w:rPr>
          <w:rFonts w:ascii="Algerian" w:hAnsi="Algerian"/>
          <w:sz w:val="28"/>
          <w:szCs w:val="28"/>
        </w:rPr>
      </w:pPr>
      <w:r w:rsidRPr="00F17A9F">
        <w:rPr>
          <w:rFonts w:ascii="Algerian" w:hAnsi="Algerian"/>
          <w:sz w:val="28"/>
          <w:szCs w:val="28"/>
        </w:rPr>
        <w:t>Speciális Dobószámok</w:t>
      </w:r>
    </w:p>
    <w:p w:rsidR="00424B79" w:rsidRDefault="00424B79" w:rsidP="00424B79">
      <w:pPr>
        <w:jc w:val="center"/>
        <w:rPr>
          <w:b/>
          <w:sz w:val="36"/>
          <w:szCs w:val="36"/>
        </w:rPr>
      </w:pPr>
    </w:p>
    <w:p w:rsidR="00424B79" w:rsidRDefault="00424B79" w:rsidP="00424B79">
      <w:pPr>
        <w:jc w:val="center"/>
        <w:rPr>
          <w:b/>
          <w:sz w:val="36"/>
          <w:szCs w:val="36"/>
        </w:rPr>
      </w:pPr>
    </w:p>
    <w:p w:rsidR="00424B79" w:rsidRPr="00424B79" w:rsidRDefault="00424B79" w:rsidP="00424B79">
      <w:pPr>
        <w:jc w:val="center"/>
        <w:rPr>
          <w:b/>
          <w:sz w:val="36"/>
          <w:szCs w:val="36"/>
        </w:rPr>
      </w:pPr>
      <w:r w:rsidRPr="00424B79">
        <w:rPr>
          <w:b/>
          <w:sz w:val="36"/>
          <w:szCs w:val="36"/>
        </w:rPr>
        <w:t>VERSENYKIÍRÁS</w:t>
      </w:r>
    </w:p>
    <w:p w:rsidR="00424B79" w:rsidRPr="00424B79" w:rsidRDefault="00424B79" w:rsidP="00424B79">
      <w:pPr>
        <w:jc w:val="center"/>
        <w:rPr>
          <w:b/>
        </w:rPr>
      </w:pPr>
      <w:r w:rsidRPr="00424B79">
        <w:rPr>
          <w:b/>
        </w:rPr>
        <w:t xml:space="preserve">LSW-WTC Országos bajnokság és </w:t>
      </w:r>
      <w:proofErr w:type="spellStart"/>
      <w:r w:rsidRPr="00424B79">
        <w:rPr>
          <w:b/>
        </w:rPr>
        <w:t>Igmándi</w:t>
      </w:r>
      <w:proofErr w:type="spellEnd"/>
      <w:r w:rsidRPr="00424B79">
        <w:rPr>
          <w:b/>
        </w:rPr>
        <w:t xml:space="preserve"> Kupa Nemzetközi Dobóverseny</w:t>
      </w:r>
    </w:p>
    <w:p w:rsidR="00424B79" w:rsidRDefault="00424B79"/>
    <w:p w:rsidR="00424B79" w:rsidRDefault="00424B79">
      <w:r w:rsidRPr="00424B79">
        <w:rPr>
          <w:b/>
        </w:rPr>
        <w:t>1. A verseny célja:</w:t>
      </w:r>
      <w:r>
        <w:t xml:space="preserve"> Az atlétikai dobó versenyzési lehetőség biztosítása, sportbarátságok ápolása és erősítése. </w:t>
      </w:r>
    </w:p>
    <w:p w:rsidR="00424B79" w:rsidRDefault="00424B79">
      <w:r w:rsidRPr="00424B79">
        <w:rPr>
          <w:b/>
        </w:rPr>
        <w:t>2. Időpont és helyszín:</w:t>
      </w:r>
      <w:r>
        <w:t xml:space="preserve"> 2021. augusztus 07. (szombat) 09:30 óra Nagyigmánd, Jókai utcai dobópálya </w:t>
      </w:r>
    </w:p>
    <w:p w:rsidR="00424B79" w:rsidRDefault="00424B79">
      <w:r>
        <w:t xml:space="preserve">3. Verseny rendezője és felelőse: </w:t>
      </w:r>
      <w:proofErr w:type="spellStart"/>
      <w:r>
        <w:t>Igmánd</w:t>
      </w:r>
      <w:proofErr w:type="spellEnd"/>
      <w:r>
        <w:t xml:space="preserve"> SC és Nagyigmánd KSK Mészáros Miklós, 2942 Nagyigmánd, </w:t>
      </w:r>
      <w:proofErr w:type="spellStart"/>
      <w:r>
        <w:t>Bajcsy-Zs</w:t>
      </w:r>
      <w:proofErr w:type="spellEnd"/>
      <w:r>
        <w:t>. utca 2/</w:t>
      </w:r>
      <w:proofErr w:type="gramStart"/>
      <w:r>
        <w:t>A</w:t>
      </w:r>
      <w:proofErr w:type="gramEnd"/>
      <w:r>
        <w:t xml:space="preserve">. Telefon: 20 9353936; 34/356-030, email: szenior.meszaros@freemail.hu 4. </w:t>
      </w:r>
    </w:p>
    <w:p w:rsidR="00424B79" w:rsidRPr="00424B79" w:rsidRDefault="00424B79">
      <w:pPr>
        <w:rPr>
          <w:b/>
        </w:rPr>
      </w:pPr>
      <w:r w:rsidRPr="00424B79">
        <w:rPr>
          <w:b/>
        </w:rPr>
        <w:t xml:space="preserve">Versenyszámok – </w:t>
      </w:r>
    </w:p>
    <w:p w:rsidR="00424B79" w:rsidRDefault="00424B79">
      <w:proofErr w:type="spellStart"/>
      <w:r>
        <w:t>Igmándi</w:t>
      </w:r>
      <w:proofErr w:type="spellEnd"/>
      <w:r>
        <w:t xml:space="preserve"> merevnyelű kalapácsvetés O.B. </w:t>
      </w:r>
      <w:proofErr w:type="gramStart"/>
      <w:r>
        <w:t>szám</w:t>
      </w:r>
      <w:proofErr w:type="gramEnd"/>
      <w:r>
        <w:t xml:space="preserve"> – </w:t>
      </w:r>
    </w:p>
    <w:p w:rsidR="00424B79" w:rsidRDefault="00424B79">
      <w:proofErr w:type="spellStart"/>
      <w:r>
        <w:t>Igmándi</w:t>
      </w:r>
      <w:proofErr w:type="spellEnd"/>
      <w:r>
        <w:t xml:space="preserve"> diszkoszvetés O.B. </w:t>
      </w:r>
      <w:proofErr w:type="gramStart"/>
      <w:r>
        <w:t>szám</w:t>
      </w:r>
      <w:proofErr w:type="gramEnd"/>
      <w:r>
        <w:t xml:space="preserve"> – </w:t>
      </w:r>
    </w:p>
    <w:p w:rsidR="00424B79" w:rsidRDefault="00424B79">
      <w:r>
        <w:t xml:space="preserve">Súly </w:t>
      </w:r>
      <w:proofErr w:type="spellStart"/>
      <w:r>
        <w:t>magasbadobás</w:t>
      </w:r>
      <w:proofErr w:type="spellEnd"/>
      <w:r>
        <w:t xml:space="preserve"> O.B. </w:t>
      </w:r>
      <w:proofErr w:type="gramStart"/>
      <w:r>
        <w:t>szám</w:t>
      </w:r>
      <w:proofErr w:type="gramEnd"/>
      <w:r>
        <w:t xml:space="preserve"> – </w:t>
      </w:r>
    </w:p>
    <w:p w:rsidR="00424B79" w:rsidRDefault="00424B79">
      <w:r>
        <w:t xml:space="preserve">Ó-görög (antik) </w:t>
      </w:r>
      <w:proofErr w:type="gramStart"/>
      <w:r>
        <w:t>diszkosz vetés</w:t>
      </w:r>
      <w:proofErr w:type="gramEnd"/>
      <w:r>
        <w:t xml:space="preserve"> – </w:t>
      </w:r>
      <w:proofErr w:type="spellStart"/>
      <w:r>
        <w:t>Igmándi</w:t>
      </w:r>
      <w:proofErr w:type="spellEnd"/>
      <w:r>
        <w:t xml:space="preserve"> Kupa </w:t>
      </w:r>
    </w:p>
    <w:p w:rsidR="00424B79" w:rsidRPr="00424B79" w:rsidRDefault="00424B79">
      <w:pPr>
        <w:rPr>
          <w:b/>
        </w:rPr>
      </w:pPr>
      <w:r w:rsidRPr="00424B79">
        <w:rPr>
          <w:b/>
        </w:rPr>
        <w:t xml:space="preserve">5. Résztvevők: </w:t>
      </w:r>
    </w:p>
    <w:p w:rsidR="00424B79" w:rsidRDefault="00424B79">
      <w:r>
        <w:t xml:space="preserve">Mindazon női és </w:t>
      </w:r>
      <w:proofErr w:type="gramStart"/>
      <w:r>
        <w:t>férfi versenyzők</w:t>
      </w:r>
      <w:proofErr w:type="gramEnd"/>
      <w:r>
        <w:t xml:space="preserve"> U19 korosztálytól kezdődően ( 2002-2003-ban születettek ) az aktív korosztályon át az összes szenior korcsoportig, akik a versenyre a nevezési határidőig jelentkeznek és a nevezési díjat a helyszínen befizették. Helyszíni nevezést nem fogadunk el. </w:t>
      </w:r>
    </w:p>
    <w:p w:rsidR="00424B79" w:rsidRDefault="00424B79">
      <w:r w:rsidRPr="00424B79">
        <w:rPr>
          <w:b/>
        </w:rPr>
        <w:t>6. Nevezési határidő:</w:t>
      </w:r>
      <w:r>
        <w:t xml:space="preserve"> 2021. július 15. </w:t>
      </w:r>
    </w:p>
    <w:p w:rsidR="00424B79" w:rsidRDefault="00424B79">
      <w:r w:rsidRPr="00424B79">
        <w:rPr>
          <w:b/>
        </w:rPr>
        <w:t>7. Részvétel feltételei</w:t>
      </w:r>
      <w:r>
        <w:t xml:space="preserve">: A nevezési szándék jelzése a megadott határidőig és a nevezési díj befizetése a verseny kezdete előtt. Versenyzésre alkalmas fizikai és egészségi állapot. </w:t>
      </w:r>
    </w:p>
    <w:p w:rsidR="00424B79" w:rsidRDefault="00424B79">
      <w:r w:rsidRPr="00424B79">
        <w:rPr>
          <w:b/>
        </w:rPr>
        <w:lastRenderedPageBreak/>
        <w:t>8. Nevezési díj:</w:t>
      </w:r>
      <w:r>
        <w:t xml:space="preserve"> A nevezési díj 4.000 Ft, ami minden számban való részvételre jogosít és tartalmazza a közös ebédet és egy pólót. Az U19-es korcsoport 3.000 Ft-ot nevezési díjat fizet. </w:t>
      </w:r>
    </w:p>
    <w:p w:rsidR="00424B79" w:rsidRDefault="00424B79">
      <w:r w:rsidRPr="00424B79">
        <w:rPr>
          <w:b/>
        </w:rPr>
        <w:t>9. Díjazás</w:t>
      </w:r>
      <w:r>
        <w:t xml:space="preserve"> Az országos bajnoki számokban a korcsoportoknak megfelelően az első három helyezett éremdíjazásban részesül. Az </w:t>
      </w:r>
      <w:proofErr w:type="spellStart"/>
      <w:r>
        <w:t>Igmándi</w:t>
      </w:r>
      <w:proofErr w:type="spellEnd"/>
      <w:r>
        <w:t xml:space="preserve"> Kupa legeredményesebb női és férfi versenyzője serlegdíjazásban részesül. </w:t>
      </w:r>
    </w:p>
    <w:p w:rsidR="00424B79" w:rsidRDefault="00424B79">
      <w:r w:rsidRPr="00424B79">
        <w:rPr>
          <w:b/>
        </w:rPr>
        <w:t>10. Egyéb</w:t>
      </w:r>
      <w:r>
        <w:t xml:space="preserve">: A versenyen mindenki saját felelősségére vesz részt, a versenyen mindenki csak egészséges állapotban versenyezhet. A balesetekért és anyagi károkért felelősséget nem vállalunk. </w:t>
      </w:r>
    </w:p>
    <w:p w:rsidR="00424B79" w:rsidRDefault="00424B79">
      <w:r>
        <w:t xml:space="preserve">Figyelem! A verseny előtt, verseny közben, eredményhirdetésnél és az étkezésnél kérjük az érvényben lévő egészségügyi rendelkezéseket betartani. Negatív korona tesztet vagy oltási igazolványt kérjük bemutatni. </w:t>
      </w:r>
    </w:p>
    <w:p w:rsidR="00424B79" w:rsidRDefault="00424B79">
      <w:r w:rsidRPr="00424B79">
        <w:rPr>
          <w:b/>
        </w:rPr>
        <w:t>11. Szállás:</w:t>
      </w:r>
      <w:r>
        <w:t xml:space="preserve"> Park Hotel – Bábolna 2 ágyas szoba 2 főnek 7.900,- Forint/éj 2 ágyas szoba 1 főnek 5.800,- Forint/éj Svédasztalos reggeli 2.500,- Forint/fő </w:t>
      </w:r>
    </w:p>
    <w:p w:rsidR="00424B79" w:rsidRDefault="00424B79">
      <w:r>
        <w:t xml:space="preserve">A résztvevőknek a Nagyigmánd KSK pályán öltöző és fürdő áll rendelkezésre. </w:t>
      </w:r>
    </w:p>
    <w:p w:rsidR="00424B79" w:rsidRDefault="00424B79">
      <w:r>
        <w:t xml:space="preserve">Nagyigmánd, 2021. június </w:t>
      </w:r>
    </w:p>
    <w:p w:rsidR="00887753" w:rsidRDefault="00424B79">
      <w:r>
        <w:t>Mészáros Miklós a verseny főszervező</w:t>
      </w:r>
    </w:p>
    <w:sectPr w:rsidR="00887753" w:rsidSect="0088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 Stout">
    <w:altName w:val="Nyala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4B79"/>
    <w:rsid w:val="00424B79"/>
    <w:rsid w:val="0088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77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2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4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Mastersmisiba</dc:creator>
  <cp:lastModifiedBy>Mastersmisiba</cp:lastModifiedBy>
  <cp:revision>2</cp:revision>
  <dcterms:created xsi:type="dcterms:W3CDTF">2021-07-01T12:58:00Z</dcterms:created>
  <dcterms:modified xsi:type="dcterms:W3CDTF">2021-07-01T13:07:00Z</dcterms:modified>
</cp:coreProperties>
</file>